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C70C5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09.01.2023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C70C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2023-01-16T10:40:00Z</dcterms:modified>
</cp:coreProperties>
</file>